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6C" w:rsidRPr="00CF34BF" w:rsidRDefault="00713C6C" w:rsidP="00713C6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" filled="f"/>
            </w:pict>
          </mc:Fallback>
        </mc:AlternateContent>
      </w:r>
    </w:p>
    <w:p w:rsidR="00713C6C" w:rsidRPr="00CF34BF" w:rsidRDefault="00713C6C" w:rsidP="00713C6C">
      <w:pPr>
        <w:pStyle w:val="3"/>
      </w:pPr>
      <w:r w:rsidRPr="00CF34BF">
        <w:t>ΥΠΕΥΘΥΝΗ ΔΗΛΩΣΗ</w:t>
      </w:r>
    </w:p>
    <w:p w:rsidR="00713C6C" w:rsidRPr="00CF34BF" w:rsidRDefault="00713C6C" w:rsidP="00713C6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13C6C" w:rsidRPr="00CF34BF" w:rsidRDefault="00713C6C" w:rsidP="00713C6C">
      <w:pPr>
        <w:pStyle w:val="a3"/>
        <w:tabs>
          <w:tab w:val="clear" w:pos="4153"/>
          <w:tab w:val="clear" w:pos="8306"/>
        </w:tabs>
      </w:pPr>
    </w:p>
    <w:p w:rsidR="00713C6C" w:rsidRPr="00CF34BF" w:rsidRDefault="00713C6C" w:rsidP="00713C6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13C6C" w:rsidRPr="0078724C" w:rsidRDefault="00713C6C" w:rsidP="00713C6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13C6C" w:rsidRPr="00CF34BF" w:rsidRDefault="00713C6C" w:rsidP="00713C6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13C6C" w:rsidRPr="00CF34BF" w:rsidTr="006D023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13C6C" w:rsidRPr="00CF34BF" w:rsidRDefault="00713C6C" w:rsidP="006D0230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13C6C" w:rsidRPr="00CF34BF" w:rsidRDefault="00713C6C" w:rsidP="006D0230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Τη Γραμματεία του Τμήματος Χημικών Μηχανικών</w:t>
            </w:r>
          </w:p>
        </w:tc>
      </w:tr>
      <w:tr w:rsidR="00713C6C" w:rsidRPr="00CF34BF" w:rsidTr="006D023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13C6C" w:rsidRPr="00CF34BF" w:rsidRDefault="00713C6C" w:rsidP="006D023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13C6C" w:rsidRPr="00CF34BF" w:rsidRDefault="00713C6C" w:rsidP="006D023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13C6C" w:rsidRPr="00CF34BF" w:rsidRDefault="00713C6C" w:rsidP="006D023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13C6C" w:rsidRPr="00CF34BF" w:rsidRDefault="00713C6C" w:rsidP="006D0230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13C6C" w:rsidRPr="00CF34BF" w:rsidTr="006D023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13C6C" w:rsidRPr="00CF34BF" w:rsidTr="006D023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13C6C" w:rsidRPr="00CF34BF" w:rsidTr="006D023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13C6C" w:rsidRPr="00CF34BF" w:rsidRDefault="00713C6C" w:rsidP="006D023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13C6C" w:rsidRPr="00CF34BF" w:rsidRDefault="00713C6C" w:rsidP="006D0230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13C6C" w:rsidRPr="00CF34BF" w:rsidTr="006D023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13C6C" w:rsidRPr="00CF34BF" w:rsidTr="006D023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13C6C" w:rsidRPr="00CF34BF" w:rsidTr="006D0230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CF34B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13C6C" w:rsidRPr="00CF34BF" w:rsidTr="006D0230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13C6C" w:rsidRPr="00CF34BF" w:rsidRDefault="00713C6C" w:rsidP="006D0230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</w:t>
            </w:r>
            <w:proofErr w:type="spellStart"/>
            <w:r w:rsidRPr="00CF34BF">
              <w:rPr>
                <w:rFonts w:ascii="Arial" w:hAnsi="Arial" w:cs="Arial"/>
                <w:sz w:val="16"/>
              </w:rPr>
              <w:t>νση</w:t>
            </w:r>
            <w:proofErr w:type="spellEnd"/>
            <w:r w:rsidRPr="00CF34BF"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713C6C" w:rsidRPr="00CF34BF" w:rsidRDefault="00713C6C" w:rsidP="006D0230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13C6C" w:rsidRPr="00CF34BF" w:rsidRDefault="00713C6C" w:rsidP="006D0230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13C6C" w:rsidRPr="00CF34BF" w:rsidRDefault="00713C6C" w:rsidP="00713C6C">
      <w:pPr>
        <w:rPr>
          <w:rFonts w:ascii="Arial" w:hAnsi="Arial" w:cs="Arial"/>
          <w:b/>
          <w:bCs/>
          <w:sz w:val="28"/>
        </w:rPr>
      </w:pPr>
    </w:p>
    <w:p w:rsidR="00713C6C" w:rsidRPr="00CF34BF" w:rsidRDefault="00713C6C" w:rsidP="00713C6C">
      <w:pPr>
        <w:rPr>
          <w:sz w:val="16"/>
        </w:rPr>
      </w:pPr>
    </w:p>
    <w:p w:rsidR="00713C6C" w:rsidRPr="00CF34BF" w:rsidRDefault="00713C6C" w:rsidP="00713C6C">
      <w:pPr>
        <w:sectPr w:rsidR="00713C6C" w:rsidRPr="00CF34BF">
          <w:headerReference w:type="default" r:id="rId5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713C6C" w:rsidRPr="00CF34BF" w:rsidTr="006D023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13C6C" w:rsidRPr="00CF34BF" w:rsidRDefault="00713C6C" w:rsidP="006D0230">
            <w:pPr>
              <w:ind w:right="124"/>
              <w:rPr>
                <w:rFonts w:ascii="Arial" w:hAnsi="Arial" w:cs="Arial"/>
                <w:sz w:val="18"/>
              </w:rPr>
            </w:pPr>
          </w:p>
          <w:p w:rsidR="00713C6C" w:rsidRPr="00CF34BF" w:rsidRDefault="00713C6C" w:rsidP="006D0230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13C6C" w:rsidRPr="00CF34BF" w:rsidTr="006D023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13C6C" w:rsidRPr="00CF34BF" w:rsidRDefault="00713C6C" w:rsidP="006D02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13C6C" w:rsidRPr="00CF34BF" w:rsidTr="006D023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3C6C" w:rsidRPr="00D432DC" w:rsidRDefault="00713C6C" w:rsidP="006D02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Λόγω κλοπής / απώλειας </w:t>
            </w:r>
            <w:r w:rsidRPr="00CB146A">
              <w:rPr>
                <w:rFonts w:ascii="Arial" w:hAnsi="Arial" w:cs="Arial"/>
                <w:sz w:val="20"/>
              </w:rPr>
              <w:t xml:space="preserve">/ </w:t>
            </w:r>
            <w:r>
              <w:rPr>
                <w:rFonts w:ascii="Arial" w:hAnsi="Arial" w:cs="Arial"/>
                <w:sz w:val="20"/>
              </w:rPr>
              <w:t>καταστροφής της ακαδημαϊκής μου ταυτότητας, επιθυμώ την ακύρωση της.</w:t>
            </w:r>
          </w:p>
        </w:tc>
      </w:tr>
      <w:tr w:rsidR="00713C6C" w:rsidRPr="00CF34BF" w:rsidTr="006D023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3C6C" w:rsidRPr="00CF34BF" w:rsidRDefault="00713C6C" w:rsidP="006D02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Το Α.Ε.Μ μου είναι</w:t>
            </w:r>
          </w:p>
        </w:tc>
      </w:tr>
      <w:tr w:rsidR="00713C6C" w:rsidRPr="00CF34BF" w:rsidTr="006D023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3C6C" w:rsidRPr="00CF34BF" w:rsidRDefault="00713C6C" w:rsidP="006D02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13C6C" w:rsidRPr="00CF34BF" w:rsidTr="006D023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3C6C" w:rsidRPr="00CF34BF" w:rsidRDefault="00713C6C" w:rsidP="006D02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13C6C" w:rsidRPr="00CF34BF" w:rsidTr="006D023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3C6C" w:rsidRPr="00CF34BF" w:rsidRDefault="00713C6C" w:rsidP="006D02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13C6C" w:rsidRPr="00CF34BF" w:rsidTr="006D023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3C6C" w:rsidRPr="00CF34BF" w:rsidRDefault="00713C6C" w:rsidP="006D023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13C6C" w:rsidRPr="00CF34BF" w:rsidTr="006D0230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13C6C" w:rsidRPr="00CF34BF" w:rsidRDefault="00713C6C" w:rsidP="006D0230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13C6C" w:rsidRPr="00CF34BF" w:rsidRDefault="00713C6C" w:rsidP="00713C6C"/>
    <w:p w:rsidR="00713C6C" w:rsidRPr="00CF34BF" w:rsidRDefault="00713C6C" w:rsidP="00713C6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13C6C" w:rsidRPr="00CF34BF" w:rsidRDefault="00713C6C" w:rsidP="00713C6C">
      <w:pPr>
        <w:pStyle w:val="a5"/>
        <w:ind w:left="0" w:right="484"/>
        <w:jc w:val="right"/>
        <w:rPr>
          <w:sz w:val="16"/>
        </w:rPr>
      </w:pPr>
    </w:p>
    <w:p w:rsidR="00713C6C" w:rsidRPr="00CF34BF" w:rsidRDefault="00713C6C" w:rsidP="00713C6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13C6C" w:rsidRPr="00CF34BF" w:rsidRDefault="00713C6C" w:rsidP="00713C6C">
      <w:pPr>
        <w:pStyle w:val="a5"/>
        <w:ind w:left="0"/>
        <w:jc w:val="right"/>
        <w:rPr>
          <w:sz w:val="16"/>
        </w:rPr>
      </w:pPr>
    </w:p>
    <w:p w:rsidR="00713C6C" w:rsidRPr="00CF34BF" w:rsidRDefault="00713C6C" w:rsidP="00713C6C">
      <w:pPr>
        <w:pStyle w:val="a5"/>
        <w:ind w:left="0"/>
        <w:jc w:val="right"/>
        <w:rPr>
          <w:sz w:val="16"/>
        </w:rPr>
      </w:pPr>
    </w:p>
    <w:p w:rsidR="00713C6C" w:rsidRPr="00CF34BF" w:rsidRDefault="00713C6C" w:rsidP="00713C6C">
      <w:pPr>
        <w:pStyle w:val="a5"/>
        <w:ind w:left="0"/>
        <w:jc w:val="right"/>
        <w:rPr>
          <w:sz w:val="16"/>
        </w:rPr>
      </w:pPr>
    </w:p>
    <w:p w:rsidR="00713C6C" w:rsidRPr="00CF34BF" w:rsidRDefault="00713C6C" w:rsidP="00713C6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13C6C" w:rsidRPr="00CF34BF" w:rsidRDefault="00713C6C" w:rsidP="00713C6C">
      <w:pPr>
        <w:jc w:val="both"/>
        <w:rPr>
          <w:rFonts w:ascii="Arial" w:hAnsi="Arial" w:cs="Arial"/>
          <w:sz w:val="18"/>
        </w:rPr>
      </w:pPr>
    </w:p>
    <w:p w:rsidR="00713C6C" w:rsidRPr="00CF34BF" w:rsidRDefault="00713C6C" w:rsidP="00713C6C">
      <w:pPr>
        <w:jc w:val="both"/>
        <w:rPr>
          <w:rFonts w:ascii="Arial" w:hAnsi="Arial" w:cs="Arial"/>
          <w:sz w:val="18"/>
        </w:rPr>
      </w:pPr>
    </w:p>
    <w:p w:rsidR="00713C6C" w:rsidRPr="00CF34BF" w:rsidRDefault="00713C6C" w:rsidP="00713C6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13C6C" w:rsidRPr="00CF34BF" w:rsidRDefault="00713C6C" w:rsidP="00713C6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13C6C" w:rsidRPr="00CF34BF" w:rsidRDefault="00713C6C" w:rsidP="00713C6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  <w:bookmarkStart w:id="0" w:name="_GoBack"/>
      <w:bookmarkEnd w:id="0"/>
    </w:p>
    <w:sectPr w:rsidR="00713C6C" w:rsidRPr="00CF34BF">
      <w:headerReference w:type="default" r:id="rId6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78724C" w:rsidRDefault="00713C6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13C6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13C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C" w:rsidRDefault="00713C6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6C"/>
    <w:rsid w:val="00185536"/>
    <w:rsid w:val="0071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713C6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13C6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713C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13C6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713C6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713C6C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713C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713C6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713C6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713C6C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713C6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713C6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713C6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713C6C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713C6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713C6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713C6C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713C6C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713C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713C6C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713C6C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713C6C"/>
    <w:rPr>
      <w:rFonts w:ascii="Arial" w:eastAsia="Times New Roman" w:hAnsi="Arial" w:cs="Arial"/>
      <w:sz w:val="20"/>
      <w:szCs w:val="24"/>
      <w:lang w:eastAsia="el-GR"/>
    </w:rPr>
  </w:style>
  <w:style w:type="paragraph" w:styleId="a6">
    <w:name w:val="Balloon Text"/>
    <w:basedOn w:val="a"/>
    <w:link w:val="Char2"/>
    <w:uiPriority w:val="99"/>
    <w:semiHidden/>
    <w:unhideWhenUsed/>
    <w:rsid w:val="00713C6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713C6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2016-05-11T07:56:00Z</dcterms:created>
  <dcterms:modified xsi:type="dcterms:W3CDTF">2016-05-11T07:57:00Z</dcterms:modified>
</cp:coreProperties>
</file>